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891" w:rsidRDefault="00D87891" w:rsidP="00D87891">
      <w:pPr>
        <w:pStyle w:val="Tyttabpol"/>
      </w:pPr>
      <w:r>
        <w:t xml:space="preserve">Tablica </w:t>
      </w:r>
      <w:r w:rsidR="00201F4F">
        <w:t>34</w:t>
      </w:r>
      <w:r>
        <w:t xml:space="preserve">. </w:t>
      </w:r>
      <w:r w:rsidR="00FF5F88">
        <w:t xml:space="preserve">Mieszkania oddane do użytkowania w I </w:t>
      </w:r>
      <w:r w:rsidR="004D31F8">
        <w:t>półroczu</w:t>
      </w:r>
      <w:r w:rsidR="00B14519">
        <w:t xml:space="preserve"> 2018 r.</w:t>
      </w:r>
      <w:r w:rsidR="007D538D">
        <w:t xml:space="preserve"> </w:t>
      </w:r>
    </w:p>
    <w:p w:rsidR="00D87891" w:rsidRDefault="00D87891" w:rsidP="00FF5F88">
      <w:pPr>
        <w:pStyle w:val="tytutablangbezstanu"/>
      </w:pPr>
      <w:r w:rsidRPr="00FF5F88">
        <w:rPr>
          <w:lang w:val="en-US"/>
        </w:rPr>
        <w:t xml:space="preserve">Table </w:t>
      </w:r>
      <w:r w:rsidR="00201F4F">
        <w:rPr>
          <w:lang w:val="en-US"/>
        </w:rPr>
        <w:t>34</w:t>
      </w:r>
      <w:r w:rsidRPr="00FF5F88">
        <w:rPr>
          <w:lang w:val="en-US"/>
        </w:rPr>
        <w:t>.</w:t>
      </w:r>
      <w:r w:rsidR="00CB7283">
        <w:rPr>
          <w:lang w:val="en-US"/>
        </w:rPr>
        <w:t xml:space="preserve"> </w:t>
      </w:r>
      <w:r w:rsidR="00FF5F88">
        <w:t>Dwellings completed in the 1</w:t>
      </w:r>
      <w:r w:rsidR="00FF5F88" w:rsidRPr="00FF5F88">
        <w:rPr>
          <w:vertAlign w:val="superscript"/>
        </w:rPr>
        <w:t>st</w:t>
      </w:r>
      <w:r w:rsidR="00FF5F88">
        <w:t xml:space="preserve"> </w:t>
      </w:r>
      <w:r w:rsidR="004D31F8">
        <w:t>half</w:t>
      </w:r>
      <w:r w:rsidR="00FF5F88">
        <w:t xml:space="preserve"> </w:t>
      </w:r>
      <w:r w:rsidR="00B14519">
        <w:t>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560"/>
        <w:gridCol w:w="1559"/>
        <w:gridCol w:w="1417"/>
      </w:tblGrid>
      <w:tr w:rsidR="00B14519" w:rsidRPr="00B14519" w:rsidTr="00F95D05">
        <w:trPr>
          <w:trHeight w:val="440"/>
        </w:trPr>
        <w:tc>
          <w:tcPr>
            <w:tcW w:w="32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Default="00B14519" w:rsidP="00B1451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B14519" w:rsidRDefault="00B14519" w:rsidP="00B14519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1275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FF5F88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B14519" w:rsidRPr="00FF5F88" w:rsidRDefault="00B14519" w:rsidP="00B14519">
            <w:pPr>
              <w:pStyle w:val="Gowkaang"/>
            </w:pPr>
            <w:r>
              <w:t>D</w:t>
            </w:r>
            <w:r w:rsidRPr="00FF5F88">
              <w:t>wellings</w:t>
            </w:r>
          </w:p>
        </w:tc>
        <w:tc>
          <w:tcPr>
            <w:tcW w:w="1560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Default="00B14519" w:rsidP="00B14519">
            <w:pPr>
              <w:pStyle w:val="Gwkapol"/>
            </w:pPr>
            <w:r>
              <w:t>Izby</w:t>
            </w:r>
          </w:p>
          <w:p w:rsidR="00B14519" w:rsidRPr="00B14519" w:rsidRDefault="00B14519" w:rsidP="00B14519">
            <w:pPr>
              <w:pStyle w:val="Gowkaang"/>
            </w:pPr>
            <w:r>
              <w:t>Rooms</w:t>
            </w:r>
          </w:p>
        </w:tc>
        <w:tc>
          <w:tcPr>
            <w:tcW w:w="297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B14519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B14519" w:rsidRPr="00B14519" w:rsidRDefault="00B14519" w:rsidP="00B14519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U</w:t>
            </w:r>
            <w:r w:rsidRPr="00FF5F88">
              <w:rPr>
                <w:lang w:val="pl-PL"/>
              </w:rPr>
              <w:t>sable</w:t>
            </w:r>
            <w:proofErr w:type="spellEnd"/>
            <w:r w:rsidRPr="00FF5F88">
              <w:rPr>
                <w:lang w:val="pl-PL"/>
              </w:rPr>
              <w:t xml:space="preserve"> </w:t>
            </w:r>
            <w:proofErr w:type="spellStart"/>
            <w:r w:rsidRPr="00FF5F88">
              <w:rPr>
                <w:lang w:val="pl-PL"/>
              </w:rPr>
              <w:t>floor</w:t>
            </w:r>
            <w:proofErr w:type="spellEnd"/>
            <w:r>
              <w:rPr>
                <w:lang w:val="pl-PL"/>
              </w:rPr>
              <w:t xml:space="preserve"> in m</w:t>
            </w:r>
            <w:r w:rsidRPr="00B14519">
              <w:rPr>
                <w:vertAlign w:val="superscript"/>
                <w:lang w:val="pl-PL"/>
              </w:rPr>
              <w:t>2</w:t>
            </w:r>
          </w:p>
        </w:tc>
      </w:tr>
      <w:tr w:rsidR="00B14519" w:rsidRPr="00B14519" w:rsidTr="00F95D05">
        <w:trPr>
          <w:trHeight w:val="397"/>
        </w:trPr>
        <w:tc>
          <w:tcPr>
            <w:tcW w:w="32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275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560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B14519" w:rsidRPr="00B14519" w:rsidRDefault="00B14519" w:rsidP="000D1B9B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0D1B9B">
            <w:pPr>
              <w:pStyle w:val="Gwkapol"/>
            </w:pPr>
            <w:r>
              <w:t>mieszkań</w:t>
            </w:r>
          </w:p>
          <w:p w:rsidR="00B14519" w:rsidRPr="00B14519" w:rsidRDefault="00B14519" w:rsidP="00B14519">
            <w:pPr>
              <w:pStyle w:val="Gowkaang"/>
              <w:rPr>
                <w:lang w:val="pl-PL"/>
              </w:rPr>
            </w:pPr>
            <w:r>
              <w:t>of dwellings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B14519" w:rsidRDefault="00B14519" w:rsidP="00B14519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B14519" w:rsidRPr="00AC3FCE" w:rsidRDefault="00B14519" w:rsidP="00B14519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B14519" w:rsidRPr="00B14519" w:rsidRDefault="00B14519" w:rsidP="00B14519">
            <w:pPr>
              <w:pStyle w:val="Gowkaang"/>
            </w:pPr>
            <w:r w:rsidRPr="00B14519">
              <w:rPr>
                <w:spacing w:val="-4"/>
              </w:rPr>
              <w:t>average</w:t>
            </w:r>
            <w:r w:rsidRPr="00B14519">
              <w:t xml:space="preserve"> </w:t>
            </w:r>
            <w:r>
              <w:t>of one dwelling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Boczek4cm"/>
              <w:rPr>
                <w:b/>
                <w:lang w:val="en-US"/>
              </w:rPr>
            </w:pPr>
            <w:r w:rsidRPr="00E206F7">
              <w:rPr>
                <w:b/>
                <w:lang w:val="en-US"/>
              </w:rPr>
              <w:t>M.ST. WARSZAWA</w:t>
            </w:r>
          </w:p>
        </w:tc>
        <w:tc>
          <w:tcPr>
            <w:tcW w:w="127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4D31F8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10083</w:t>
            </w:r>
          </w:p>
        </w:tc>
        <w:tc>
          <w:tcPr>
            <w:tcW w:w="156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CE1F34" w:rsidP="00EB061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28062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CE1F34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616387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E206F7" w:rsidRDefault="00CE1F34" w:rsidP="000D1B9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61,1</w:t>
            </w:r>
          </w:p>
        </w:tc>
      </w:tr>
      <w:tr w:rsidR="00B14519" w:rsidRPr="000C6D0F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Boczek4ang"/>
              <w:rPr>
                <w:b/>
              </w:rPr>
            </w:pPr>
            <w:r>
              <w:rPr>
                <w:b/>
              </w:rPr>
              <w:t>THE CAPITAL CITY OF WARSAW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FF5F88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E206F7">
            <w:pPr>
              <w:pStyle w:val="2f"/>
            </w:pPr>
            <w:proofErr w:type="spellStart"/>
            <w:r>
              <w:t>indywidualne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318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1743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61840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E1F34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194,5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2f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E206F7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CB7283" w:rsidRDefault="00B14519" w:rsidP="00E206F7">
            <w:pPr>
              <w:pStyle w:val="2f"/>
              <w:ind w:left="459" w:firstLine="0"/>
              <w:rPr>
                <w:lang w:val="pl-PL"/>
              </w:rPr>
            </w:pPr>
            <w:r w:rsidRPr="00CB7283">
              <w:rPr>
                <w:lang w:val="pl-PL"/>
              </w:rPr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F95D05">
            <w:pPr>
              <w:pStyle w:val="liczbytablicy"/>
              <w:spacing w:before="20" w:after="20"/>
            </w:pPr>
            <w:r>
              <w:t>9765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26319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554547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56,8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2f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"/>
            </w:pPr>
            <w:r>
              <w:t>dzielnice: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ang"/>
            </w:pPr>
            <w:proofErr w:type="spellStart"/>
            <w:r>
              <w:t>districts</w:t>
            </w:r>
            <w:proofErr w:type="spellEnd"/>
            <w:r>
              <w:t>: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Bemowo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201F4F">
            <w:pPr>
              <w:pStyle w:val="liczbytablicy"/>
              <w:spacing w:before="20" w:after="20"/>
            </w:pPr>
            <w:r>
              <w:t>530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1566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34287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64,7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E206F7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1393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174,1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E206F7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F95D05">
            <w:pPr>
              <w:pStyle w:val="liczbytablicy"/>
              <w:spacing w:before="20" w:after="20"/>
            </w:pPr>
            <w:r>
              <w:t>522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1523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32894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F95D05">
            <w:pPr>
              <w:pStyle w:val="liczbytablicy"/>
              <w:spacing w:before="20" w:after="20"/>
            </w:pPr>
            <w:r>
              <w:t>63,0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E206F7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Białołęka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201F4F">
            <w:pPr>
              <w:pStyle w:val="liczbytablicy"/>
              <w:spacing w:before="20" w:after="20"/>
            </w:pPr>
            <w:r>
              <w:t>1260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3709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78409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201F4F">
            <w:pPr>
              <w:pStyle w:val="liczbytablicy"/>
              <w:spacing w:before="20" w:after="20"/>
            </w:pPr>
            <w:r>
              <w:t>62,2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201F4F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9588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188,0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201F4F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F95D05">
            <w:pPr>
              <w:pStyle w:val="liczbytablicy"/>
              <w:spacing w:before="20" w:after="20"/>
            </w:pPr>
            <w:r>
              <w:t>1209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3426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68821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F95D05">
            <w:pPr>
              <w:pStyle w:val="liczbytablicy"/>
              <w:spacing w:before="20" w:after="20"/>
            </w:pPr>
            <w:r>
              <w:t>56,9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201F4F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Bielany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201F4F">
            <w:pPr>
              <w:pStyle w:val="liczbytablicy"/>
              <w:spacing w:before="20" w:after="20"/>
            </w:pPr>
            <w:r>
              <w:t>269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721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16950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201F4F">
            <w:pPr>
              <w:pStyle w:val="liczbytablicy"/>
              <w:spacing w:before="20" w:after="20"/>
            </w:pPr>
            <w:r>
              <w:t>63,0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201F4F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334,7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201F4F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4D31F8" w:rsidRPr="00E206F7" w:rsidTr="00C7231D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CE1F34" w:rsidRDefault="00CE1F34" w:rsidP="00201F4F">
            <w:pPr>
              <w:pStyle w:val="1f45ang"/>
              <w:rPr>
                <w:i w:val="0"/>
              </w:rPr>
            </w:pPr>
            <w:r w:rsidRPr="00CE1F34">
              <w:rPr>
                <w:i w:val="0"/>
                <w:color w:val="auto"/>
              </w:rPr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D31F8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263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D31F8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D31F8" w:rsidRPr="008E5781" w:rsidRDefault="00CE1F34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14942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D31F8" w:rsidRPr="008E5781" w:rsidRDefault="00C7231D" w:rsidP="00C7231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56,8</w:t>
            </w:r>
          </w:p>
        </w:tc>
      </w:tr>
      <w:tr w:rsidR="004D31F8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CE1F34" w:rsidRDefault="00CE1F34" w:rsidP="00201F4F">
            <w:pPr>
              <w:pStyle w:val="1f45ang"/>
            </w:pPr>
            <w:r w:rsidRPr="00CE1F34">
              <w:t xml:space="preserve">for sale </w:t>
            </w:r>
            <w:proofErr w:type="spellStart"/>
            <w:r w:rsidRPr="00CE1F34">
              <w:t>or</w:t>
            </w:r>
            <w:proofErr w:type="spellEnd"/>
            <w:r w:rsidRPr="00CE1F34"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D31F8" w:rsidRPr="008E5781" w:rsidRDefault="004D31F8" w:rsidP="00201F4F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201F4F">
            <w:pPr>
              <w:pStyle w:val="Boczek4cm"/>
            </w:pPr>
            <w:r>
              <w:t>Mokotów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980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2657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201F4F">
            <w:pPr>
              <w:pStyle w:val="liczbytablicy"/>
              <w:spacing w:before="20" w:after="20"/>
            </w:pPr>
            <w:r>
              <w:t>63706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201F4F">
            <w:pPr>
              <w:pStyle w:val="liczbytablicy"/>
              <w:spacing w:before="20" w:after="20"/>
            </w:pPr>
            <w:r>
              <w:t>65,0</w:t>
            </w:r>
          </w:p>
        </w:tc>
      </w:tr>
      <w:tr w:rsidR="00F95D05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F95D05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CE1F34" w:rsidP="00F95D05">
            <w:pPr>
              <w:pStyle w:val="liczbytablicy"/>
              <w:spacing w:before="20" w:after="20"/>
            </w:pPr>
            <w:r>
              <w:t>980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CE1F34" w:rsidP="00F95D05">
            <w:pPr>
              <w:pStyle w:val="liczbytablicy"/>
              <w:spacing w:before="20" w:after="20"/>
            </w:pPr>
            <w:r>
              <w:t>2657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CE1F34" w:rsidP="00F95D05">
            <w:pPr>
              <w:pStyle w:val="liczbytablicy"/>
              <w:spacing w:before="20" w:after="20"/>
            </w:pPr>
            <w:r>
              <w:t>63706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C7231D" w:rsidP="00F95D05">
            <w:pPr>
              <w:pStyle w:val="liczbytablicy"/>
              <w:spacing w:before="20" w:after="20"/>
            </w:pPr>
            <w:r>
              <w:t>65,0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E206F7" w:rsidRDefault="00B14519" w:rsidP="008E5781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Boczek4cm"/>
            </w:pPr>
            <w:r>
              <w:t>Ochota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8E5781">
            <w:pPr>
              <w:pStyle w:val="liczbytablicy"/>
              <w:spacing w:before="20" w:after="20"/>
            </w:pPr>
            <w:r>
              <w:t>266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8E5781">
            <w:pPr>
              <w:pStyle w:val="liczbytablicy"/>
              <w:spacing w:before="20" w:after="20"/>
            </w:pPr>
            <w:r>
              <w:t>720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8E5781">
            <w:pPr>
              <w:pStyle w:val="liczbytablicy"/>
              <w:spacing w:before="20" w:after="20"/>
            </w:pPr>
            <w:r>
              <w:t>16118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8E5781">
            <w:pPr>
              <w:pStyle w:val="liczbytablicy"/>
              <w:spacing w:before="20" w:after="20"/>
            </w:pPr>
            <w:r>
              <w:t>60,6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8E5781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141,4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B14519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257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683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14845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F95D05">
            <w:pPr>
              <w:pStyle w:val="liczbytablicy"/>
              <w:spacing w:before="20" w:after="20"/>
            </w:pPr>
            <w:r>
              <w:t>57,8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Boczek4cm"/>
            </w:pPr>
            <w:r>
              <w:t>Praga-Południe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8E5781">
            <w:pPr>
              <w:pStyle w:val="liczbytablicy"/>
              <w:spacing w:before="20" w:after="20"/>
            </w:pPr>
            <w:r>
              <w:t>1554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8E5781">
            <w:pPr>
              <w:pStyle w:val="liczbytablicy"/>
              <w:spacing w:before="20" w:after="20"/>
            </w:pPr>
            <w:r>
              <w:t>4518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8E5781">
            <w:pPr>
              <w:pStyle w:val="liczbytablicy"/>
              <w:spacing w:before="20" w:after="20"/>
            </w:pPr>
            <w:r>
              <w:t>82418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C7231D" w:rsidP="00EB061C">
            <w:pPr>
              <w:pStyle w:val="liczbytablicy"/>
              <w:spacing w:before="20" w:after="20"/>
            </w:pPr>
            <w:r>
              <w:t>53,0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F5F88" w:rsidRDefault="00B14519" w:rsidP="008E5781">
            <w:pPr>
              <w:pStyle w:val="1f45"/>
            </w:pPr>
            <w:r>
              <w:t>indywidualne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CE1F34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E1F34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146,1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  <w:jc w:val="left"/>
              <w:rPr>
                <w:lang w:val="en-US"/>
              </w:rPr>
            </w:pP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E206F7" w:rsidRDefault="00B14519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1546</w:t>
            </w: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4487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14519" w:rsidRPr="008E5781" w:rsidRDefault="00CE1F34" w:rsidP="00F95D05">
            <w:pPr>
              <w:pStyle w:val="liczbytablicy"/>
              <w:spacing w:before="20" w:after="20"/>
            </w:pPr>
            <w:r>
              <w:t>81249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8E5781" w:rsidRDefault="00C7231D" w:rsidP="00F95D05">
            <w:pPr>
              <w:pStyle w:val="liczbytablicy"/>
              <w:spacing w:before="20" w:after="20"/>
            </w:pPr>
            <w:r>
              <w:t>52,6</w:t>
            </w:r>
          </w:p>
        </w:tc>
      </w:tr>
      <w:tr w:rsidR="00B14519" w:rsidRPr="00E206F7" w:rsidTr="00F95D05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B024C" w:rsidRDefault="00B14519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14519" w:rsidRPr="008E5781" w:rsidRDefault="00B14519" w:rsidP="008E5781">
            <w:pPr>
              <w:pStyle w:val="liczbytablicy"/>
              <w:spacing w:before="20" w:after="20"/>
            </w:pPr>
          </w:p>
        </w:tc>
      </w:tr>
    </w:tbl>
    <w:p w:rsidR="00F95D05" w:rsidRDefault="00F95D05"/>
    <w:p w:rsidR="00C77D6D" w:rsidRDefault="00C77D6D"/>
    <w:p w:rsidR="00C77D6D" w:rsidRDefault="00C77D6D"/>
    <w:p w:rsidR="00EE74AA" w:rsidRDefault="00EE74AA"/>
    <w:p w:rsidR="00F95D05" w:rsidRPr="00B14519" w:rsidRDefault="00F95D05" w:rsidP="00F95D05">
      <w:pPr>
        <w:pStyle w:val="Tyttabpol"/>
      </w:pPr>
      <w:r>
        <w:t xml:space="preserve">Tablica 34. Mieszkania oddane do użytkowania w I </w:t>
      </w:r>
      <w:r w:rsidR="00885E8F">
        <w:t>półroczu</w:t>
      </w:r>
      <w:r>
        <w:t xml:space="preserve"> 2018 r. </w:t>
      </w:r>
      <w:r w:rsidRPr="00B14519">
        <w:t>(cd.)</w:t>
      </w:r>
    </w:p>
    <w:p w:rsidR="00F95D05" w:rsidRDefault="00F95D05" w:rsidP="00F95D05">
      <w:pPr>
        <w:pStyle w:val="tytutablangbezstanu"/>
      </w:pPr>
      <w:r w:rsidRPr="00FF5F88">
        <w:rPr>
          <w:lang w:val="en-US"/>
        </w:rPr>
        <w:t xml:space="preserve">Table </w:t>
      </w:r>
      <w:r>
        <w:rPr>
          <w:lang w:val="en-US"/>
        </w:rPr>
        <w:t>34</w:t>
      </w:r>
      <w:r w:rsidRPr="00FF5F88">
        <w:rPr>
          <w:lang w:val="en-US"/>
        </w:rPr>
        <w:t>.</w:t>
      </w:r>
      <w:r>
        <w:rPr>
          <w:lang w:val="en-US"/>
        </w:rPr>
        <w:t xml:space="preserve"> </w:t>
      </w:r>
      <w:r>
        <w:t>Dwellings completed in the 1</w:t>
      </w:r>
      <w:r w:rsidRPr="00FF5F88">
        <w:rPr>
          <w:vertAlign w:val="superscript"/>
        </w:rPr>
        <w:t>st</w:t>
      </w:r>
      <w:r>
        <w:t xml:space="preserve"> </w:t>
      </w:r>
      <w:r w:rsidR="00885E8F">
        <w:t>half</w:t>
      </w:r>
      <w:r>
        <w:t xml:space="preserve"> of 2018(cont.)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F95D05" w:rsidRPr="00B14519" w:rsidTr="00F95D05">
        <w:trPr>
          <w:trHeight w:val="440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95D05" w:rsidRDefault="00F95D05" w:rsidP="00380EED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141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F95D05" w:rsidRPr="00FF5F88" w:rsidRDefault="00F95D05" w:rsidP="00380EED">
            <w:pPr>
              <w:pStyle w:val="Gowkaang"/>
            </w:pPr>
            <w:r>
              <w:t>D</w:t>
            </w:r>
            <w:r w:rsidRPr="00FF5F88">
              <w:t>wellings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Izby</w:t>
            </w:r>
          </w:p>
          <w:p w:rsidR="00F95D05" w:rsidRPr="00B14519" w:rsidRDefault="00F95D05" w:rsidP="00380EED">
            <w:pPr>
              <w:pStyle w:val="Gowkaang"/>
            </w:pPr>
            <w:r>
              <w:t>Rooms</w:t>
            </w:r>
          </w:p>
        </w:tc>
        <w:tc>
          <w:tcPr>
            <w:tcW w:w="311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U</w:t>
            </w:r>
            <w:r w:rsidRPr="00FF5F88">
              <w:rPr>
                <w:lang w:val="pl-PL"/>
              </w:rPr>
              <w:t>sable</w:t>
            </w:r>
            <w:proofErr w:type="spellEnd"/>
            <w:r w:rsidRPr="00FF5F88">
              <w:rPr>
                <w:lang w:val="pl-PL"/>
              </w:rPr>
              <w:t xml:space="preserve"> </w:t>
            </w:r>
            <w:proofErr w:type="spellStart"/>
            <w:r w:rsidRPr="00FF5F88">
              <w:rPr>
                <w:lang w:val="pl-PL"/>
              </w:rPr>
              <w:t>floor</w:t>
            </w:r>
            <w:proofErr w:type="spellEnd"/>
            <w:r>
              <w:rPr>
                <w:lang w:val="pl-PL"/>
              </w:rPr>
              <w:t xml:space="preserve"> in m</w:t>
            </w:r>
            <w:r w:rsidRPr="00B14519">
              <w:rPr>
                <w:vertAlign w:val="superscript"/>
                <w:lang w:val="pl-PL"/>
              </w:rPr>
              <w:t>2</w:t>
            </w:r>
          </w:p>
        </w:tc>
      </w:tr>
      <w:tr w:rsidR="00F95D05" w:rsidRPr="00B14519" w:rsidTr="00F95D05">
        <w:trPr>
          <w:trHeight w:val="397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8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mieszkań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r>
              <w:t>of dwellings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F95D05" w:rsidRPr="00AC3FCE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F95D05" w:rsidRPr="00B14519" w:rsidRDefault="00F95D05" w:rsidP="00380EED">
            <w:pPr>
              <w:pStyle w:val="Gowkaang"/>
            </w:pPr>
            <w:r w:rsidRPr="00B14519">
              <w:rPr>
                <w:spacing w:val="-4"/>
              </w:rPr>
              <w:t>average</w:t>
            </w:r>
            <w:r w:rsidRPr="00B14519">
              <w:t xml:space="preserve"> </w:t>
            </w:r>
            <w:r>
              <w:t>of one dwelling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Boczek4cm"/>
            </w:pPr>
            <w:r>
              <w:t>Praga-Północ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885E8F" w:rsidP="00380EED">
            <w:pPr>
              <w:pStyle w:val="liczbytablicy"/>
              <w:spacing w:before="20" w:after="20"/>
            </w:pPr>
            <w:r>
              <w:t>176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885E8F" w:rsidP="00380EED">
            <w:pPr>
              <w:pStyle w:val="liczbytablicy"/>
              <w:spacing w:before="20" w:after="20"/>
            </w:pPr>
            <w:r>
              <w:t>355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B80113" w:rsidP="00380EED">
            <w:pPr>
              <w:pStyle w:val="liczbytablicy"/>
              <w:spacing w:before="20" w:after="20"/>
            </w:pPr>
            <w:r>
              <w:t>7433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2FBF" w:rsidRPr="008E5781" w:rsidRDefault="00B80113" w:rsidP="00380EED">
            <w:pPr>
              <w:pStyle w:val="liczbytablicy"/>
              <w:spacing w:before="20" w:after="20"/>
            </w:pPr>
            <w:r>
              <w:t>42,2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885E8F" w:rsidP="00380EED">
            <w:pPr>
              <w:pStyle w:val="liczbytablicy"/>
              <w:spacing w:before="20" w:after="20"/>
            </w:pPr>
            <w:r>
              <w:t>176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885E8F" w:rsidP="00380EED">
            <w:pPr>
              <w:pStyle w:val="liczbytablicy"/>
              <w:spacing w:before="20" w:after="20"/>
            </w:pPr>
            <w:r>
              <w:t>355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B80113" w:rsidP="00380EED">
            <w:pPr>
              <w:pStyle w:val="liczbytablicy"/>
              <w:spacing w:before="20" w:after="20"/>
            </w:pPr>
            <w:r>
              <w:t>7433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B80113" w:rsidP="00380EED">
            <w:pPr>
              <w:pStyle w:val="liczbytablicy"/>
              <w:spacing w:before="20" w:after="20"/>
            </w:pPr>
            <w:r>
              <w:t>42,2</w:t>
            </w:r>
          </w:p>
        </w:tc>
      </w:tr>
      <w:tr w:rsidR="00D82FBF" w:rsidRPr="00E206F7" w:rsidTr="00D82FBF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B024C" w:rsidRDefault="00D82FBF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Boczek4cm"/>
            </w:pPr>
            <w:r>
              <w:t>Rembertów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885E8F" w:rsidP="00380EED">
            <w:pPr>
              <w:pStyle w:val="liczbytablicy"/>
              <w:spacing w:before="20" w:after="20"/>
            </w:pPr>
            <w:r>
              <w:t>118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885E8F" w:rsidP="00380EED">
            <w:pPr>
              <w:pStyle w:val="liczbytablicy"/>
              <w:spacing w:before="20" w:after="20"/>
            </w:pPr>
            <w:r>
              <w:t>344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B80113" w:rsidP="00380EED">
            <w:pPr>
              <w:pStyle w:val="liczbytablicy"/>
              <w:spacing w:before="20" w:after="20"/>
            </w:pPr>
            <w:r>
              <w:t>7452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B80113" w:rsidP="00F95D05">
            <w:pPr>
              <w:pStyle w:val="liczbytablicy"/>
              <w:spacing w:before="20" w:after="20"/>
            </w:pPr>
            <w:r>
              <w:t>63,2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885E8F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885E8F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B80113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1969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B80113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179,0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370D1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885E8F" w:rsidP="00370D10">
            <w:pPr>
              <w:pStyle w:val="liczbytablicy"/>
              <w:spacing w:before="20" w:after="20"/>
            </w:pPr>
            <w:r>
              <w:t>107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885E8F" w:rsidP="00370D10">
            <w:pPr>
              <w:pStyle w:val="liczbytablicy"/>
              <w:spacing w:before="20" w:after="20"/>
            </w:pPr>
            <w:r>
              <w:t>285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B80113" w:rsidP="00370D10">
            <w:pPr>
              <w:pStyle w:val="liczbytablicy"/>
              <w:spacing w:before="20" w:after="20"/>
            </w:pPr>
            <w:r>
              <w:t>5483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B80113" w:rsidP="00370D10">
            <w:pPr>
              <w:pStyle w:val="liczbytablicy"/>
              <w:spacing w:before="20" w:after="20"/>
            </w:pPr>
            <w:r>
              <w:t>51,2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Default="00F95D05" w:rsidP="00380EED">
            <w:pPr>
              <w:pStyle w:val="Boczek4cm"/>
            </w:pPr>
            <w:r>
              <w:t>Śródmieście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885E8F" w:rsidP="00380EED">
            <w:pPr>
              <w:pStyle w:val="liczbytablicy"/>
              <w:spacing w:before="20" w:after="20"/>
            </w:pPr>
            <w:r>
              <w:t>98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885E8F" w:rsidP="00380EED">
            <w:pPr>
              <w:pStyle w:val="liczbytablicy"/>
              <w:spacing w:before="20" w:after="20"/>
            </w:pPr>
            <w:r>
              <w:t>318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B80113" w:rsidP="00380EED">
            <w:pPr>
              <w:pStyle w:val="liczbytablicy"/>
              <w:spacing w:before="20" w:after="20"/>
            </w:pPr>
            <w:r>
              <w:t>9505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B80113" w:rsidP="00F95D05">
            <w:pPr>
              <w:pStyle w:val="liczbytablicy"/>
              <w:spacing w:before="20" w:after="20"/>
            </w:pPr>
            <w:r>
              <w:t>97,0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885E8F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B80113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B80113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B80113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370D1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885E8F" w:rsidP="00370D10">
            <w:pPr>
              <w:pStyle w:val="liczbytablicy"/>
              <w:spacing w:before="20" w:after="20"/>
            </w:pPr>
            <w:r>
              <w:t>97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B80113" w:rsidP="00370D10">
            <w:pPr>
              <w:pStyle w:val="liczbytablicy"/>
              <w:spacing w:before="20" w:after="20"/>
            </w:pPr>
            <w:r>
              <w:t>313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B80113" w:rsidP="00370D10">
            <w:pPr>
              <w:pStyle w:val="liczbytablicy"/>
              <w:spacing w:before="20" w:after="20"/>
            </w:pPr>
            <w:r>
              <w:t>9312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B80113" w:rsidP="00370D10">
            <w:pPr>
              <w:pStyle w:val="liczbytablicy"/>
              <w:spacing w:before="20" w:after="20"/>
            </w:pPr>
            <w:r>
              <w:t>96,0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F95D05" w:rsidP="00F95D05">
            <w:pPr>
              <w:pStyle w:val="liczbytablicy"/>
              <w:spacing w:before="20" w:after="20"/>
            </w:pPr>
          </w:p>
        </w:tc>
      </w:tr>
      <w:tr w:rsidR="00B14519" w:rsidRPr="00F95D05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B14519" w:rsidP="00201F4F">
            <w:pPr>
              <w:pStyle w:val="Boczek4cm"/>
              <w:rPr>
                <w:lang w:val="en-US"/>
              </w:rPr>
            </w:pPr>
            <w:proofErr w:type="spellStart"/>
            <w:r w:rsidRPr="00F95D05">
              <w:rPr>
                <w:lang w:val="en-US"/>
              </w:rPr>
              <w:t>Targówek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885E8F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846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B80113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2324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14519" w:rsidRPr="00F95D05" w:rsidRDefault="00B80113" w:rsidP="00201F4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47192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14519" w:rsidRPr="00F95D05" w:rsidRDefault="00B80113" w:rsidP="00F95D0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55,8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701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100,1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839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2294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46491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55,4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Ursus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842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2140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44175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52,5</w:t>
            </w:r>
          </w:p>
        </w:tc>
      </w:tr>
      <w:tr w:rsidR="00885E8F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Default="00885E8F" w:rsidP="00370D10">
            <w:pPr>
              <w:pStyle w:val="Boczek4cm"/>
            </w:pPr>
            <w:r>
              <w:t xml:space="preserve">      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Default="00885E8F" w:rsidP="00370D10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B80113" w:rsidP="00370D10">
            <w:pPr>
              <w:pStyle w:val="liczbytablicy"/>
              <w:spacing w:before="20" w:after="20"/>
            </w:pPr>
            <w:r>
              <w:t>48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B80113" w:rsidP="00370D10">
            <w:pPr>
              <w:pStyle w:val="liczbytablicy"/>
              <w:spacing w:before="20" w:after="20"/>
            </w:pPr>
            <w:r>
              <w:t>1242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85E8F" w:rsidRPr="008E5781" w:rsidRDefault="00B80113" w:rsidP="00370D10">
            <w:pPr>
              <w:pStyle w:val="liczbytablicy"/>
              <w:spacing w:before="20" w:after="20"/>
            </w:pPr>
            <w:r>
              <w:t>124,2</w:t>
            </w:r>
          </w:p>
        </w:tc>
      </w:tr>
      <w:tr w:rsidR="00885E8F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85E8F" w:rsidRDefault="00885E8F" w:rsidP="00370D10">
            <w:pPr>
              <w:pStyle w:val="Boczek4cm"/>
              <w:rPr>
                <w:i/>
              </w:rPr>
            </w:pPr>
            <w:r>
              <w:t xml:space="preserve">      </w:t>
            </w:r>
            <w:proofErr w:type="spellStart"/>
            <w:r w:rsidRPr="00885E8F">
              <w:rPr>
                <w:i/>
                <w:color w:val="7F7F7F" w:themeColor="text1" w:themeTint="80"/>
              </w:rP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Default="00885E8F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885E8F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885E8F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85E8F" w:rsidRPr="008E5781" w:rsidRDefault="00885E8F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832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2092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42933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51,6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Ursynów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125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391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10536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84,3</w:t>
            </w:r>
          </w:p>
        </w:tc>
      </w:tr>
      <w:tr w:rsidR="00370D10" w:rsidRPr="00E206F7" w:rsidTr="00095278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19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103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4190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220,5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85E8F" w:rsidRPr="00E206F7" w:rsidTr="00B80113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85E8F" w:rsidRDefault="00885E8F" w:rsidP="00370D10">
            <w:pPr>
              <w:pStyle w:val="1f45ang"/>
              <w:rPr>
                <w:i w:val="0"/>
              </w:rPr>
            </w:pPr>
            <w:r w:rsidRPr="00885E8F">
              <w:rPr>
                <w:i w:val="0"/>
                <w:color w:val="000000" w:themeColor="text1"/>
              </w:rPr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85E8F" w:rsidRPr="008E5781" w:rsidRDefault="00885E8F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85E8F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85E8F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6346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85E8F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59,9</w:t>
            </w:r>
          </w:p>
        </w:tc>
      </w:tr>
      <w:tr w:rsidR="00885E8F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Default="00885E8F" w:rsidP="00370D10">
            <w:pPr>
              <w:pStyle w:val="1f45ang"/>
            </w:pPr>
            <w:r w:rsidRPr="00885E8F">
              <w:t xml:space="preserve">for sale </w:t>
            </w:r>
            <w:proofErr w:type="spellStart"/>
            <w:r w:rsidRPr="00885E8F">
              <w:t>or</w:t>
            </w:r>
            <w:proofErr w:type="spellEnd"/>
            <w:r w:rsidRPr="00885E8F"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885E8F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885E8F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85E8F" w:rsidRPr="008E5781" w:rsidRDefault="00885E8F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85E8F" w:rsidRPr="008E5781" w:rsidRDefault="00885E8F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Wawer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318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1289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38518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121,1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885E8F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17948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187,0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222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759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20570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92,7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Boczek4cm"/>
            </w:pPr>
            <w:r>
              <w:t>Wesoła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45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260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9210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204,7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885E8F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8740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203,3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E206F7" w:rsidRDefault="00370D10" w:rsidP="00370D10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885E8F" w:rsidP="00370D10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470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B80113" w:rsidP="00370D10">
            <w:pPr>
              <w:pStyle w:val="liczbytablicy"/>
              <w:spacing w:before="20" w:after="20"/>
            </w:pPr>
            <w:r>
              <w:t>235,0</w:t>
            </w:r>
          </w:p>
        </w:tc>
      </w:tr>
      <w:tr w:rsidR="00370D10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B024C" w:rsidRDefault="00370D10" w:rsidP="00370D10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70D10" w:rsidRPr="008E5781" w:rsidRDefault="00370D10" w:rsidP="00370D10">
            <w:pPr>
              <w:pStyle w:val="liczbytablicy"/>
              <w:spacing w:before="20" w:after="20"/>
            </w:pPr>
          </w:p>
        </w:tc>
      </w:tr>
    </w:tbl>
    <w:p w:rsidR="00F95D05" w:rsidRDefault="00F95D05"/>
    <w:p w:rsidR="00F95D05" w:rsidRDefault="00F95D05" w:rsidP="00F95D05">
      <w:pPr>
        <w:pStyle w:val="Tyttabpol"/>
      </w:pPr>
      <w:bookmarkStart w:id="0" w:name="_GoBack"/>
      <w:bookmarkEnd w:id="0"/>
      <w:r>
        <w:lastRenderedPageBreak/>
        <w:t xml:space="preserve">Tablica 34. Mieszkania oddane do użytkowania w I </w:t>
      </w:r>
      <w:r w:rsidR="00887AF0">
        <w:t>półroczu</w:t>
      </w:r>
      <w:r>
        <w:t>2018 r. (dok.)</w:t>
      </w:r>
    </w:p>
    <w:p w:rsidR="00F95D05" w:rsidRPr="00887AF0" w:rsidRDefault="00F95D05" w:rsidP="00F95D05">
      <w:pPr>
        <w:rPr>
          <w:i/>
          <w:color w:val="595959" w:themeColor="text1" w:themeTint="A6"/>
          <w:lang w:val="en-US"/>
        </w:rPr>
      </w:pPr>
      <w:r w:rsidRPr="00887AF0">
        <w:rPr>
          <w:i/>
          <w:color w:val="595959" w:themeColor="text1" w:themeTint="A6"/>
          <w:lang w:val="en-US"/>
        </w:rPr>
        <w:t>Table 34. Dwellings completed in the 1</w:t>
      </w:r>
      <w:r w:rsidRPr="00887AF0">
        <w:rPr>
          <w:i/>
          <w:color w:val="595959" w:themeColor="text1" w:themeTint="A6"/>
          <w:vertAlign w:val="superscript"/>
          <w:lang w:val="en-US"/>
        </w:rPr>
        <w:t>st</w:t>
      </w:r>
      <w:r w:rsidRPr="00887AF0">
        <w:rPr>
          <w:i/>
          <w:color w:val="595959" w:themeColor="text1" w:themeTint="A6"/>
          <w:lang w:val="en-US"/>
        </w:rPr>
        <w:t xml:space="preserve"> </w:t>
      </w:r>
      <w:r w:rsidR="00887AF0" w:rsidRPr="00887AF0">
        <w:rPr>
          <w:i/>
          <w:color w:val="595959" w:themeColor="text1" w:themeTint="A6"/>
          <w:lang w:val="en-US"/>
        </w:rPr>
        <w:t xml:space="preserve">half </w:t>
      </w:r>
      <w:r w:rsidRPr="00887AF0">
        <w:rPr>
          <w:i/>
          <w:color w:val="595959" w:themeColor="text1" w:themeTint="A6"/>
          <w:lang w:val="en-US"/>
        </w:rPr>
        <w:t>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559"/>
        <w:gridCol w:w="1559"/>
      </w:tblGrid>
      <w:tr w:rsidR="00F95D05" w:rsidRPr="00B14519" w:rsidTr="00F95D05">
        <w:trPr>
          <w:trHeight w:val="440"/>
        </w:trPr>
        <w:tc>
          <w:tcPr>
            <w:tcW w:w="3119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95D05" w:rsidRDefault="00F95D05" w:rsidP="00380EED">
            <w:pPr>
              <w:pStyle w:val="Gowkaang"/>
              <w:rPr>
                <w:lang w:val="en-US"/>
              </w:rPr>
            </w:pPr>
            <w:r>
              <w:t>SPECIFICATION</w:t>
            </w:r>
          </w:p>
        </w:tc>
        <w:tc>
          <w:tcPr>
            <w:tcW w:w="141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Mieszkania</w:t>
            </w:r>
            <w:proofErr w:type="spellEnd"/>
          </w:p>
          <w:p w:rsidR="00F95D05" w:rsidRPr="00FF5F88" w:rsidRDefault="00F95D05" w:rsidP="00380EED">
            <w:pPr>
              <w:pStyle w:val="Gowkaang"/>
            </w:pPr>
            <w:r>
              <w:t>D</w:t>
            </w:r>
            <w:r w:rsidRPr="00FF5F88">
              <w:t>wellings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Izby</w:t>
            </w:r>
          </w:p>
          <w:p w:rsidR="00F95D05" w:rsidRPr="00B14519" w:rsidRDefault="00F95D05" w:rsidP="00380EED">
            <w:pPr>
              <w:pStyle w:val="Gowkaang"/>
            </w:pPr>
            <w:r>
              <w:t>Rooms</w:t>
            </w:r>
          </w:p>
        </w:tc>
        <w:tc>
          <w:tcPr>
            <w:tcW w:w="311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AC3FCE">
              <w:rPr>
                <w:spacing w:val="-4"/>
              </w:rPr>
              <w:t>owierzchnia użytkowa</w:t>
            </w:r>
            <w:r>
              <w:rPr>
                <w:spacing w:val="-4"/>
              </w:rPr>
              <w:t xml:space="preserve"> w m</w:t>
            </w:r>
            <w:r w:rsidRPr="00B14519">
              <w:rPr>
                <w:spacing w:val="-4"/>
                <w:vertAlign w:val="superscript"/>
              </w:rPr>
              <w:t>2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U</w:t>
            </w:r>
            <w:r w:rsidRPr="00FF5F88">
              <w:rPr>
                <w:lang w:val="pl-PL"/>
              </w:rPr>
              <w:t>sable</w:t>
            </w:r>
            <w:proofErr w:type="spellEnd"/>
            <w:r w:rsidRPr="00FF5F88">
              <w:rPr>
                <w:lang w:val="pl-PL"/>
              </w:rPr>
              <w:t xml:space="preserve"> </w:t>
            </w:r>
            <w:proofErr w:type="spellStart"/>
            <w:r w:rsidRPr="00FF5F88">
              <w:rPr>
                <w:lang w:val="pl-PL"/>
              </w:rPr>
              <w:t>floor</w:t>
            </w:r>
            <w:proofErr w:type="spellEnd"/>
            <w:r>
              <w:rPr>
                <w:lang w:val="pl-PL"/>
              </w:rPr>
              <w:t xml:space="preserve"> in m</w:t>
            </w:r>
            <w:r w:rsidRPr="00B14519">
              <w:rPr>
                <w:vertAlign w:val="superscript"/>
                <w:lang w:val="pl-PL"/>
              </w:rPr>
              <w:t>2</w:t>
            </w:r>
          </w:p>
        </w:tc>
      </w:tr>
      <w:tr w:rsidR="00F95D05" w:rsidRPr="00B14519" w:rsidTr="00F95D05">
        <w:trPr>
          <w:trHeight w:val="397"/>
        </w:trPr>
        <w:tc>
          <w:tcPr>
            <w:tcW w:w="3119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418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F95D05" w:rsidRPr="00B14519" w:rsidRDefault="00F95D05" w:rsidP="00380EED">
            <w:pPr>
              <w:pStyle w:val="Gwkapol"/>
            </w:pP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</w:pPr>
            <w:r>
              <w:t>mieszkań</w:t>
            </w:r>
          </w:p>
          <w:p w:rsidR="00F95D05" w:rsidRPr="00B14519" w:rsidRDefault="00F95D05" w:rsidP="00380EED">
            <w:pPr>
              <w:pStyle w:val="Gowkaang"/>
              <w:rPr>
                <w:lang w:val="pl-PL"/>
              </w:rPr>
            </w:pPr>
            <w:r>
              <w:t>of dwellings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95D05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 xml:space="preserve">przeciętna </w:t>
            </w:r>
          </w:p>
          <w:p w:rsidR="00F95D05" w:rsidRPr="00AC3FCE" w:rsidRDefault="00F95D05" w:rsidP="00380EED">
            <w:pPr>
              <w:pStyle w:val="Gwkapol"/>
              <w:rPr>
                <w:spacing w:val="-4"/>
              </w:rPr>
            </w:pPr>
            <w:r w:rsidRPr="00AC3FCE">
              <w:rPr>
                <w:spacing w:val="-4"/>
              </w:rPr>
              <w:t>1 mieszkania</w:t>
            </w:r>
          </w:p>
          <w:p w:rsidR="00F95D05" w:rsidRPr="00B14519" w:rsidRDefault="00F95D05" w:rsidP="00380EED">
            <w:pPr>
              <w:pStyle w:val="Gowkaang"/>
            </w:pPr>
            <w:r w:rsidRPr="00B14519">
              <w:rPr>
                <w:spacing w:val="-4"/>
              </w:rPr>
              <w:t>average</w:t>
            </w:r>
            <w:r w:rsidRPr="00B14519">
              <w:t xml:space="preserve"> </w:t>
            </w:r>
            <w:r>
              <w:t>of one dwelling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Boczek4cm"/>
            </w:pPr>
            <w:r>
              <w:t>Wilanów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9F6BA2" w:rsidP="00380EED">
            <w:pPr>
              <w:pStyle w:val="liczbytablicy"/>
              <w:spacing w:before="20" w:after="20"/>
            </w:pPr>
            <w:r>
              <w:t>448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0858CE" w:rsidP="00380EED">
            <w:pPr>
              <w:pStyle w:val="liczbytablicy"/>
              <w:spacing w:before="20" w:after="20"/>
            </w:pPr>
            <w:r>
              <w:t>1162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0858CE" w:rsidP="00380EED">
            <w:pPr>
              <w:pStyle w:val="liczbytablicy"/>
              <w:spacing w:before="20" w:after="20"/>
            </w:pPr>
            <w:r>
              <w:t>33179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0858CE" w:rsidP="00380EED">
            <w:pPr>
              <w:pStyle w:val="liczbytablicy"/>
              <w:spacing w:before="20" w:after="20"/>
            </w:pPr>
            <w:r>
              <w:t>74,1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FF5F88" w:rsidRDefault="00D82FBF" w:rsidP="00380EED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9F6BA2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0858CE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0858CE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7248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0858CE" w:rsidP="00380EED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258,9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B024C" w:rsidRDefault="00D82FBF" w:rsidP="00380EED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E206F7" w:rsidRDefault="00D82FBF" w:rsidP="00380EED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9F6BA2" w:rsidP="00380EED">
            <w:pPr>
              <w:pStyle w:val="liczbytablicy"/>
              <w:spacing w:before="20" w:after="20"/>
            </w:pPr>
            <w:r>
              <w:t>420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0858CE" w:rsidP="00380EED">
            <w:pPr>
              <w:pStyle w:val="liczbytablicy"/>
              <w:spacing w:before="20" w:after="20"/>
            </w:pPr>
            <w:r>
              <w:t>990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82FBF" w:rsidRPr="008E5781" w:rsidRDefault="000858CE" w:rsidP="00380EED">
            <w:pPr>
              <w:pStyle w:val="liczbytablicy"/>
              <w:spacing w:before="20" w:after="20"/>
            </w:pPr>
            <w:r>
              <w:t>25931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0858CE" w:rsidP="00380EED">
            <w:pPr>
              <w:pStyle w:val="liczbytablicy"/>
              <w:spacing w:before="20" w:after="20"/>
            </w:pPr>
            <w:r>
              <w:t>61,7</w:t>
            </w:r>
          </w:p>
        </w:tc>
      </w:tr>
      <w:tr w:rsidR="00D82FBF" w:rsidRPr="00E206F7" w:rsidTr="00380EED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B024C" w:rsidRDefault="00D82FBF" w:rsidP="00380EED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82FBF" w:rsidRPr="008E5781" w:rsidRDefault="00D82FBF" w:rsidP="00380EED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Włochy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9F6BA2" w:rsidP="008E5781">
            <w:pPr>
              <w:pStyle w:val="liczbytablicy"/>
              <w:spacing w:before="20" w:after="20"/>
            </w:pPr>
            <w:r>
              <w:t>665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1719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34489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0858CE" w:rsidP="00370D10">
            <w:pPr>
              <w:pStyle w:val="liczbytablicy"/>
              <w:spacing w:before="20" w:after="20"/>
            </w:pPr>
            <w:r>
              <w:t>51,9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8E5781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3478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0858CE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204,6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9F6BA2" w:rsidP="008E5781">
            <w:pPr>
              <w:pStyle w:val="liczbytablicy"/>
              <w:spacing w:before="20" w:after="20"/>
            </w:pPr>
            <w:r>
              <w:t>648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1621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31011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0858CE" w:rsidP="00370D10">
            <w:pPr>
              <w:pStyle w:val="liczbytablicy"/>
              <w:spacing w:before="20" w:after="20"/>
            </w:pPr>
            <w:r>
              <w:t>47,9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Wola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9F6BA2" w:rsidP="008E5781">
            <w:pPr>
              <w:pStyle w:val="liczbytablicy"/>
              <w:spacing w:before="20" w:after="20"/>
            </w:pPr>
            <w:r>
              <w:t>1391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3424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73066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0858CE" w:rsidP="00370D10">
            <w:pPr>
              <w:pStyle w:val="liczbytablicy"/>
              <w:spacing w:before="20" w:after="20"/>
            </w:pPr>
            <w:r>
              <w:t>52,5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FF5F88" w:rsidRDefault="00F95D05" w:rsidP="008E5781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0858CE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206,0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1f45"/>
            </w:pPr>
            <w:r w:rsidRPr="00E206F7"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9F6BA2" w:rsidP="008E5781">
            <w:pPr>
              <w:pStyle w:val="liczbytablicy"/>
              <w:spacing w:before="20" w:after="20"/>
            </w:pPr>
            <w:r>
              <w:t>1389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3415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72654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5D05" w:rsidRPr="008E5781" w:rsidRDefault="000858CE" w:rsidP="00370D10">
            <w:pPr>
              <w:pStyle w:val="liczbytablicy"/>
              <w:spacing w:before="20" w:after="20"/>
            </w:pPr>
            <w:r>
              <w:t>52,3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r>
              <w:t xml:space="preserve">for sale </w:t>
            </w:r>
            <w:proofErr w:type="spellStart"/>
            <w:r>
              <w:t>or</w:t>
            </w:r>
            <w:proofErr w:type="spellEnd"/>
            <w:r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</w:pP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E206F7" w:rsidRDefault="00F95D05" w:rsidP="008E5781">
            <w:pPr>
              <w:pStyle w:val="Boczek4cm"/>
            </w:pPr>
            <w:r>
              <w:t>Żoliborz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9F6BA2" w:rsidP="008E5781">
            <w:pPr>
              <w:pStyle w:val="liczbytablicy"/>
              <w:spacing w:before="20" w:after="20"/>
            </w:pPr>
            <w:r>
              <w:t>152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445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0858CE" w:rsidP="008E5781">
            <w:pPr>
              <w:pStyle w:val="liczbytablicy"/>
              <w:spacing w:before="20" w:after="20"/>
            </w:pPr>
            <w:r>
              <w:t>9744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0858CE" w:rsidP="00370D10">
            <w:pPr>
              <w:pStyle w:val="liczbytablicy"/>
              <w:spacing w:before="20" w:after="20"/>
            </w:pPr>
            <w:r>
              <w:t>64,1</w:t>
            </w:r>
          </w:p>
        </w:tc>
      </w:tr>
      <w:tr w:rsidR="00370D10" w:rsidRPr="00E206F7" w:rsidTr="00CF7860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FF5F88" w:rsidRDefault="00370D10" w:rsidP="00370D10">
            <w:pPr>
              <w:pStyle w:val="1f45"/>
            </w:pPr>
            <w:r>
              <w:t>indywidualne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9F6BA2" w:rsidP="00370D10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0858CE" w:rsidP="00370D10">
            <w:pPr>
              <w:pStyle w:val="liczbytablicy"/>
              <w:spacing w:before="20" w:after="20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70D10" w:rsidRPr="008E5781" w:rsidRDefault="000858CE" w:rsidP="00370D10">
            <w:pPr>
              <w:pStyle w:val="liczbytablicy"/>
              <w:spacing w:before="20" w:after="20"/>
            </w:pPr>
            <w:r>
              <w:t>288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70D10" w:rsidRPr="008E5781" w:rsidRDefault="000858CE" w:rsidP="00370D10">
            <w:pPr>
              <w:pStyle w:val="liczbytablicy"/>
              <w:spacing w:before="20" w:after="20"/>
            </w:pPr>
            <w:r>
              <w:t>144,0</w:t>
            </w:r>
          </w:p>
        </w:tc>
      </w:tr>
      <w:tr w:rsidR="00F95D05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B024C" w:rsidRDefault="00F95D05" w:rsidP="008E5781">
            <w:pPr>
              <w:pStyle w:val="1f45ang"/>
            </w:pPr>
            <w:proofErr w:type="spellStart"/>
            <w:r>
              <w:t>private</w:t>
            </w:r>
            <w:proofErr w:type="spellEnd"/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5D05" w:rsidRPr="008E5781" w:rsidRDefault="00F95D05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5D05" w:rsidRPr="008E5781" w:rsidRDefault="00F95D05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F6BA2" w:rsidRPr="00E206F7" w:rsidTr="00C76652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0858CE" w:rsidRDefault="000858CE" w:rsidP="008E5781">
            <w:pPr>
              <w:pStyle w:val="1f45ang"/>
              <w:rPr>
                <w:i w:val="0"/>
              </w:rPr>
            </w:pPr>
            <w:r w:rsidRPr="000858CE">
              <w:rPr>
                <w:i w:val="0"/>
                <w:color w:val="000000" w:themeColor="text1"/>
              </w:rPr>
              <w:t>przeznaczone na sprzedaż lub wynajem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6BA2" w:rsidRPr="008E5781" w:rsidRDefault="000858CE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6BA2" w:rsidRPr="008E5781" w:rsidRDefault="000858CE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6BA2" w:rsidRPr="008E5781" w:rsidRDefault="000858CE" w:rsidP="008E57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9456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F6BA2" w:rsidRPr="008E5781" w:rsidRDefault="000858CE" w:rsidP="00370D1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63,0</w:t>
            </w:r>
          </w:p>
        </w:tc>
      </w:tr>
      <w:tr w:rsidR="009F6BA2" w:rsidRPr="00E206F7" w:rsidTr="00F95D05">
        <w:tc>
          <w:tcPr>
            <w:tcW w:w="311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Default="000858CE" w:rsidP="008E5781">
            <w:pPr>
              <w:pStyle w:val="1f45ang"/>
            </w:pPr>
            <w:r w:rsidRPr="000858CE">
              <w:t xml:space="preserve">for sale </w:t>
            </w:r>
            <w:proofErr w:type="spellStart"/>
            <w:r w:rsidRPr="000858CE">
              <w:t>or</w:t>
            </w:r>
            <w:proofErr w:type="spellEnd"/>
            <w:r w:rsidRPr="000858CE">
              <w:t xml:space="preserve"> rent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6BA2" w:rsidRPr="008E5781" w:rsidRDefault="009F6BA2" w:rsidP="008E57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6BA2" w:rsidRPr="008E5781" w:rsidRDefault="009F6BA2" w:rsidP="00370D1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4A51" w:rsidRPr="00924A51" w:rsidRDefault="00924A51" w:rsidP="002B3162">
      <w:pPr>
        <w:pStyle w:val="Notkapol"/>
        <w:rPr>
          <w:color w:val="595959" w:themeColor="text1" w:themeTint="A6"/>
        </w:rPr>
      </w:pPr>
    </w:p>
    <w:sectPr w:rsidR="00924A51" w:rsidRPr="00924A51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32B3B"/>
    <w:rsid w:val="0004130E"/>
    <w:rsid w:val="000463C3"/>
    <w:rsid w:val="000563A2"/>
    <w:rsid w:val="000858CE"/>
    <w:rsid w:val="000B3698"/>
    <w:rsid w:val="000B6ABE"/>
    <w:rsid w:val="000C5C61"/>
    <w:rsid w:val="000C6D0F"/>
    <w:rsid w:val="000D1B9B"/>
    <w:rsid w:val="00120B95"/>
    <w:rsid w:val="001378C2"/>
    <w:rsid w:val="00144A9A"/>
    <w:rsid w:val="00147296"/>
    <w:rsid w:val="00151C85"/>
    <w:rsid w:val="00155C4E"/>
    <w:rsid w:val="001B477D"/>
    <w:rsid w:val="001B6917"/>
    <w:rsid w:val="00201F4F"/>
    <w:rsid w:val="00251435"/>
    <w:rsid w:val="0026391C"/>
    <w:rsid w:val="00265396"/>
    <w:rsid w:val="00266951"/>
    <w:rsid w:val="002758A5"/>
    <w:rsid w:val="002B3162"/>
    <w:rsid w:val="002D3236"/>
    <w:rsid w:val="002E1BD9"/>
    <w:rsid w:val="00370D10"/>
    <w:rsid w:val="003B1396"/>
    <w:rsid w:val="003D7BD8"/>
    <w:rsid w:val="0043198A"/>
    <w:rsid w:val="00436EE5"/>
    <w:rsid w:val="004C6AE9"/>
    <w:rsid w:val="004D02AD"/>
    <w:rsid w:val="004D31F8"/>
    <w:rsid w:val="00504351"/>
    <w:rsid w:val="00522167"/>
    <w:rsid w:val="00596485"/>
    <w:rsid w:val="005F3F6C"/>
    <w:rsid w:val="00632FF6"/>
    <w:rsid w:val="00702C1E"/>
    <w:rsid w:val="00732D65"/>
    <w:rsid w:val="007A70A2"/>
    <w:rsid w:val="007D4BA6"/>
    <w:rsid w:val="007D4DDA"/>
    <w:rsid w:val="007D538D"/>
    <w:rsid w:val="00814F95"/>
    <w:rsid w:val="00823F20"/>
    <w:rsid w:val="00832F59"/>
    <w:rsid w:val="00840847"/>
    <w:rsid w:val="0087483A"/>
    <w:rsid w:val="00885E8F"/>
    <w:rsid w:val="00887AF0"/>
    <w:rsid w:val="008B024C"/>
    <w:rsid w:val="008D718B"/>
    <w:rsid w:val="008E5781"/>
    <w:rsid w:val="008F43EC"/>
    <w:rsid w:val="00910B9D"/>
    <w:rsid w:val="00924A51"/>
    <w:rsid w:val="00926703"/>
    <w:rsid w:val="0093282B"/>
    <w:rsid w:val="00934F3B"/>
    <w:rsid w:val="009769B2"/>
    <w:rsid w:val="0099336A"/>
    <w:rsid w:val="009C7A3D"/>
    <w:rsid w:val="009D04F4"/>
    <w:rsid w:val="009F6BA2"/>
    <w:rsid w:val="009F7FF7"/>
    <w:rsid w:val="00A37B81"/>
    <w:rsid w:val="00A560EA"/>
    <w:rsid w:val="00A66136"/>
    <w:rsid w:val="00AB05C4"/>
    <w:rsid w:val="00AC0E4C"/>
    <w:rsid w:val="00AC3FCE"/>
    <w:rsid w:val="00AF7452"/>
    <w:rsid w:val="00B04AC7"/>
    <w:rsid w:val="00B14519"/>
    <w:rsid w:val="00B737A9"/>
    <w:rsid w:val="00B80113"/>
    <w:rsid w:val="00B85B6F"/>
    <w:rsid w:val="00BD722E"/>
    <w:rsid w:val="00C10A12"/>
    <w:rsid w:val="00C164D4"/>
    <w:rsid w:val="00C702CA"/>
    <w:rsid w:val="00C7231D"/>
    <w:rsid w:val="00C76652"/>
    <w:rsid w:val="00C77D6D"/>
    <w:rsid w:val="00CA27DF"/>
    <w:rsid w:val="00CA7F08"/>
    <w:rsid w:val="00CB6B30"/>
    <w:rsid w:val="00CB7283"/>
    <w:rsid w:val="00CE1F34"/>
    <w:rsid w:val="00CF51AC"/>
    <w:rsid w:val="00D07D3D"/>
    <w:rsid w:val="00D20F8A"/>
    <w:rsid w:val="00D805C2"/>
    <w:rsid w:val="00D824E1"/>
    <w:rsid w:val="00D82FBF"/>
    <w:rsid w:val="00D87891"/>
    <w:rsid w:val="00DF7443"/>
    <w:rsid w:val="00DF763D"/>
    <w:rsid w:val="00E06F99"/>
    <w:rsid w:val="00E1083D"/>
    <w:rsid w:val="00E206F7"/>
    <w:rsid w:val="00E26354"/>
    <w:rsid w:val="00E329AC"/>
    <w:rsid w:val="00E91E47"/>
    <w:rsid w:val="00E96D20"/>
    <w:rsid w:val="00EB061C"/>
    <w:rsid w:val="00EE74AA"/>
    <w:rsid w:val="00F36220"/>
    <w:rsid w:val="00F40C6D"/>
    <w:rsid w:val="00F50F7F"/>
    <w:rsid w:val="00F64FE6"/>
    <w:rsid w:val="00F75481"/>
    <w:rsid w:val="00F95D05"/>
    <w:rsid w:val="00F978BC"/>
    <w:rsid w:val="00FC405C"/>
    <w:rsid w:val="00FF300D"/>
    <w:rsid w:val="00FF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1f">
    <w:name w:val="1f"/>
    <w:basedOn w:val="Normalny"/>
    <w:qFormat/>
    <w:rsid w:val="00032B3B"/>
    <w:pPr>
      <w:tabs>
        <w:tab w:val="right" w:pos="1701"/>
      </w:tabs>
      <w:spacing w:after="0" w:line="180" w:lineRule="exact"/>
      <w:ind w:left="198"/>
    </w:pPr>
    <w:rPr>
      <w:rFonts w:eastAsia="Times New Roman" w:cs="Times New Roman"/>
      <w:sz w:val="16"/>
      <w:szCs w:val="20"/>
      <w:lang w:val="en-US" w:eastAsia="pl-PL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Normalny"/>
    <w:rsid w:val="00032B3B"/>
    <w:pPr>
      <w:tabs>
        <w:tab w:val="right" w:pos="2552"/>
      </w:tabs>
      <w:spacing w:after="0" w:line="180" w:lineRule="exact"/>
    </w:pPr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732D65"/>
    <w:rPr>
      <w:i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Stronatytuowaspisdziawang">
    <w:name w:val="Strona tytułowa spis działów ang"/>
    <w:basedOn w:val="Normalny"/>
    <w:qFormat/>
    <w:rsid w:val="00032B3B"/>
    <w:pPr>
      <w:spacing w:after="0" w:line="240" w:lineRule="auto"/>
      <w:ind w:left="284" w:hanging="284"/>
    </w:pPr>
    <w:rPr>
      <w:b/>
      <w:bCs/>
      <w:i/>
      <w:iCs/>
      <w:sz w:val="28"/>
      <w:lang w:val="en-US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E329AC"/>
    <w:pPr>
      <w:spacing w:before="0" w:after="120"/>
    </w:pPr>
    <w:rPr>
      <w:sz w:val="15"/>
    </w:rPr>
  </w:style>
  <w:style w:type="paragraph" w:customStyle="1" w:styleId="2f">
    <w:name w:val="2f"/>
    <w:basedOn w:val="1f"/>
    <w:qFormat/>
    <w:rsid w:val="00E206F7"/>
    <w:pPr>
      <w:ind w:firstLine="261"/>
    </w:pPr>
  </w:style>
  <w:style w:type="paragraph" w:customStyle="1" w:styleId="2fang">
    <w:name w:val="2f_ang"/>
    <w:basedOn w:val="1f45ang"/>
    <w:qFormat/>
    <w:rsid w:val="00E206F7"/>
    <w:pPr>
      <w:ind w:firstLine="26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4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8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3FD53-7285-49F2-87DD-2AACA95D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2</cp:revision>
  <cp:lastPrinted>2018-05-30T10:16:00Z</cp:lastPrinted>
  <dcterms:created xsi:type="dcterms:W3CDTF">2018-08-30T09:11:00Z</dcterms:created>
  <dcterms:modified xsi:type="dcterms:W3CDTF">2018-08-30T09:11:00Z</dcterms:modified>
</cp:coreProperties>
</file>